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506080FF" w:rsidR="004E38D8" w:rsidRDefault="00941D71">
      <w:r>
        <w:rPr>
          <w:noProof/>
        </w:rPr>
        <w:drawing>
          <wp:anchor distT="0" distB="0" distL="114300" distR="114300" simplePos="0" relativeHeight="251664383" behindDoc="1" locked="0" layoutInCell="1" allowOverlap="1" wp14:anchorId="21419BDE" wp14:editId="242958B0">
            <wp:simplePos x="0" y="0"/>
            <wp:positionH relativeFrom="column">
              <wp:posOffset>-933450</wp:posOffset>
            </wp:positionH>
            <wp:positionV relativeFrom="paragraph">
              <wp:posOffset>-914400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0C6185BC" w:rsidR="00617C98" w:rsidRDefault="00617C98" w:rsidP="00617C98"/>
    <w:p w14:paraId="76D369F5" w14:textId="36086F1C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F5D56D7" w:rsidR="00617C98" w:rsidRDefault="00617C98" w:rsidP="00617C98"/>
    <w:p w14:paraId="7AFB81CF" w14:textId="77777777" w:rsidR="00617C98" w:rsidRDefault="00617C98" w:rsidP="00617C98"/>
    <w:p w14:paraId="7E0C2C7E" w14:textId="77777777" w:rsidR="00617C98" w:rsidRDefault="00617C98" w:rsidP="00617C98"/>
    <w:p w14:paraId="76B68E54" w14:textId="3FE0660B" w:rsidR="00617C98" w:rsidRDefault="00617C98" w:rsidP="00617C98"/>
    <w:p w14:paraId="2D90046B" w14:textId="77777777" w:rsidR="00617C98" w:rsidRDefault="00617C98" w:rsidP="00617C98"/>
    <w:p w14:paraId="50289918" w14:textId="0D1E7D16" w:rsidR="00617C98" w:rsidRDefault="00617C98" w:rsidP="00617C98"/>
    <w:p w14:paraId="72AB95CC" w14:textId="28C76ED7" w:rsidR="00617C98" w:rsidRDefault="00941D71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2E496490">
                <wp:simplePos x="0" y="0"/>
                <wp:positionH relativeFrom="column">
                  <wp:posOffset>-609600</wp:posOffset>
                </wp:positionH>
                <wp:positionV relativeFrom="paragraph">
                  <wp:posOffset>168910</wp:posOffset>
                </wp:positionV>
                <wp:extent cx="45720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434E77FC" w:rsidR="00F1039A" w:rsidRPr="00653410" w:rsidRDefault="005C134A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H.2. Inventory of Equipment, Furniture and Amenities at the S</w:t>
                            </w:r>
                            <w:r w:rsidR="00EB7BEC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tudent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pt;margin-top:13.3pt;width:5in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" filled="f" stroked="f">
                <v:textbox style="mso-fit-shape-to-text:t">
                  <w:txbxContent>
                    <w:p w14:paraId="51ECB4C3" w14:textId="434E77FC" w:rsidR="00F1039A" w:rsidRPr="00653410" w:rsidRDefault="005C134A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H.2. Inventory of Equipment, Furniture and Amenities at the S</w:t>
                      </w:r>
                      <w:r w:rsidR="00EB7BEC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tudent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28643EBC" w:rsidR="00617C98" w:rsidRDefault="00617C98">
      <w:r>
        <w:br w:type="page"/>
      </w:r>
    </w:p>
    <w:p w14:paraId="69532213" w14:textId="77777777" w:rsidR="00617C98" w:rsidRDefault="00617C98" w:rsidP="00617C98"/>
    <w:p w14:paraId="508E8A30" w14:textId="77777777" w:rsidR="00617C98" w:rsidRDefault="00617C98" w:rsidP="00617C98"/>
    <w:p w14:paraId="5E0CE01C" w14:textId="77777777" w:rsidR="00617C98" w:rsidRDefault="00617C98" w:rsidP="00617C98"/>
    <w:p w14:paraId="71E15C7E" w14:textId="77777777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17DFB" w14:textId="77777777" w:rsidR="006837AF" w:rsidRDefault="006837AF" w:rsidP="004E38D8">
      <w:pPr>
        <w:spacing w:after="0" w:line="240" w:lineRule="auto"/>
      </w:pPr>
      <w:r>
        <w:separator/>
      </w:r>
    </w:p>
  </w:endnote>
  <w:endnote w:type="continuationSeparator" w:id="0">
    <w:p w14:paraId="4A675A1F" w14:textId="77777777" w:rsidR="006837AF" w:rsidRDefault="006837AF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279FC9DE" w:rsidR="004A7FFD" w:rsidRPr="004E38D8" w:rsidRDefault="004A7FFD" w:rsidP="00B97656">
    <w:pPr>
      <w:spacing w:after="0"/>
      <w:ind w:firstLine="1170"/>
    </w:pPr>
    <w:r>
      <w:t xml:space="preserve">AREA VIII: </w:t>
    </w:r>
    <w:r w:rsidR="008C3E05">
      <w:t>H</w:t>
    </w:r>
    <w:r>
      <w:t xml:space="preserve"> –</w:t>
    </w:r>
    <w:r w:rsidR="00617C98">
      <w:t xml:space="preserve"> </w:t>
    </w:r>
    <w:r w:rsidR="008C3E05">
      <w:t>Student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A3E88" w14:textId="77777777" w:rsidR="006837AF" w:rsidRDefault="006837AF" w:rsidP="004E38D8">
      <w:pPr>
        <w:spacing w:after="0" w:line="240" w:lineRule="auto"/>
      </w:pPr>
      <w:r>
        <w:separator/>
      </w:r>
    </w:p>
  </w:footnote>
  <w:footnote w:type="continuationSeparator" w:id="0">
    <w:p w14:paraId="188BD7B1" w14:textId="77777777" w:rsidR="006837AF" w:rsidRDefault="006837AF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B46BF"/>
    <w:rsid w:val="000D317D"/>
    <w:rsid w:val="001377A0"/>
    <w:rsid w:val="00153F4A"/>
    <w:rsid w:val="0016021D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77315"/>
    <w:rsid w:val="0029625F"/>
    <w:rsid w:val="002E4BCE"/>
    <w:rsid w:val="002F621D"/>
    <w:rsid w:val="002F7DAF"/>
    <w:rsid w:val="00324F67"/>
    <w:rsid w:val="00325DC7"/>
    <w:rsid w:val="0035100F"/>
    <w:rsid w:val="003F7BB4"/>
    <w:rsid w:val="004563CE"/>
    <w:rsid w:val="00496EB7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C134A"/>
    <w:rsid w:val="005D5B53"/>
    <w:rsid w:val="00617C98"/>
    <w:rsid w:val="00653410"/>
    <w:rsid w:val="00653C3D"/>
    <w:rsid w:val="006753D8"/>
    <w:rsid w:val="006801B8"/>
    <w:rsid w:val="006837AF"/>
    <w:rsid w:val="006C2B2B"/>
    <w:rsid w:val="006C57F4"/>
    <w:rsid w:val="006E3071"/>
    <w:rsid w:val="00715A6B"/>
    <w:rsid w:val="00757DBB"/>
    <w:rsid w:val="00766808"/>
    <w:rsid w:val="00770BC6"/>
    <w:rsid w:val="007B6AA2"/>
    <w:rsid w:val="007F2305"/>
    <w:rsid w:val="008167D8"/>
    <w:rsid w:val="00861299"/>
    <w:rsid w:val="008A2F2A"/>
    <w:rsid w:val="008C3E05"/>
    <w:rsid w:val="00923D1C"/>
    <w:rsid w:val="00930B26"/>
    <w:rsid w:val="009417DF"/>
    <w:rsid w:val="00941D71"/>
    <w:rsid w:val="00952018"/>
    <w:rsid w:val="009547F2"/>
    <w:rsid w:val="00967453"/>
    <w:rsid w:val="009818B5"/>
    <w:rsid w:val="009A6A87"/>
    <w:rsid w:val="009B4269"/>
    <w:rsid w:val="009B7AE0"/>
    <w:rsid w:val="009E7E6E"/>
    <w:rsid w:val="00A11943"/>
    <w:rsid w:val="00A34C58"/>
    <w:rsid w:val="00AE3A16"/>
    <w:rsid w:val="00B62132"/>
    <w:rsid w:val="00B80ECA"/>
    <w:rsid w:val="00B97656"/>
    <w:rsid w:val="00BD3739"/>
    <w:rsid w:val="00BE0136"/>
    <w:rsid w:val="00C45D6F"/>
    <w:rsid w:val="00CB3382"/>
    <w:rsid w:val="00CF4677"/>
    <w:rsid w:val="00DD09CA"/>
    <w:rsid w:val="00DD6270"/>
    <w:rsid w:val="00DD6AD0"/>
    <w:rsid w:val="00E3043C"/>
    <w:rsid w:val="00E3480B"/>
    <w:rsid w:val="00E9108E"/>
    <w:rsid w:val="00EB7BEC"/>
    <w:rsid w:val="00EE356D"/>
    <w:rsid w:val="00F1039A"/>
    <w:rsid w:val="00F2441B"/>
    <w:rsid w:val="00F37542"/>
    <w:rsid w:val="00F42835"/>
    <w:rsid w:val="00FB2B16"/>
    <w:rsid w:val="00FD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38</cp:revision>
  <dcterms:created xsi:type="dcterms:W3CDTF">2025-07-03T07:59:00Z</dcterms:created>
  <dcterms:modified xsi:type="dcterms:W3CDTF">2025-07-06T11:00:00Z</dcterms:modified>
</cp:coreProperties>
</file>